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6E" w:rsidRPr="009C606E" w:rsidRDefault="009C606E" w:rsidP="009C6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Lietuvių kalbos ir literatūros</w:t>
      </w:r>
      <w:r w:rsidR="00547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nuotolinio mokymo planas </w:t>
      </w:r>
      <w:proofErr w:type="spellStart"/>
      <w:r w:rsidR="00547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III</w:t>
      </w:r>
      <w:r w:rsidRPr="009C6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g</w:t>
      </w:r>
      <w:proofErr w:type="spellEnd"/>
      <w:r w:rsidRPr="009C6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</w:t>
      </w:r>
      <w:proofErr w:type="spellStart"/>
      <w:r w:rsidRPr="009C6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kl</w:t>
      </w:r>
      <w:proofErr w:type="spellEnd"/>
      <w:r w:rsidRPr="009C6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.</w:t>
      </w:r>
    </w:p>
    <w:p w:rsidR="009C606E" w:rsidRPr="009C606E" w:rsidRDefault="009C606E" w:rsidP="009C6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C6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2020 m. kovo 30 d. – 2020 m. balandžio 10 d.</w:t>
      </w:r>
    </w:p>
    <w:p w:rsidR="009C606E" w:rsidRPr="009C606E" w:rsidRDefault="009C606E" w:rsidP="009C6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C606E" w:rsidRPr="009C606E" w:rsidRDefault="009C606E" w:rsidP="009C6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C606E" w:rsidRPr="009C606E" w:rsidRDefault="009C606E" w:rsidP="009C6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C6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Bendros taisyklės:</w:t>
      </w:r>
    </w:p>
    <w:p w:rsidR="009C606E" w:rsidRPr="009C606E" w:rsidRDefault="009C606E" w:rsidP="009C606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C60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Mokomoji medžiaga, šaltiniai informacijai, pavyzdžiai ir užduotys pateikiamos TAMO dienyne iš vakaro: reikiami failai „prisegami“ kiekvienos pamokos turinyje ir siunčiam</w:t>
      </w:r>
      <w:r w:rsidR="003C6E4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 per TAMO pranešimus mokiniams arba Messenger.</w:t>
      </w:r>
    </w:p>
    <w:p w:rsidR="009C606E" w:rsidRPr="009C606E" w:rsidRDefault="009C606E" w:rsidP="009C606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C60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Mokiniai atliktas užduotis atsiskaitymui ir vertinimui mokytojui siunčia  per TAMO dienyną </w:t>
      </w:r>
      <w:r w:rsidR="00D0217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arba Messenger </w:t>
      </w:r>
      <w:r w:rsidRPr="009C60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iki mokytojo </w:t>
      </w:r>
      <w:r w:rsidRPr="009C6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lt-LT"/>
        </w:rPr>
        <w:t>nurodytos datos ir laiko</w:t>
      </w:r>
      <w:r w:rsidRPr="009C60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(būtina nurodyti mokino vardą, pavardę ir klasę).</w:t>
      </w:r>
    </w:p>
    <w:p w:rsidR="009C606E" w:rsidRPr="009C606E" w:rsidRDefault="009C606E" w:rsidP="009C606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C60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Informaciją apie vertinimą ir komentarus įsivertinimui mokytojas pateikia  per TAMO dienyną </w:t>
      </w:r>
      <w:r w:rsidR="00D0217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arba Messenger </w:t>
      </w:r>
      <w:r w:rsidRPr="009C60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individualiais pranešimais.</w:t>
      </w:r>
    </w:p>
    <w:p w:rsidR="009C606E" w:rsidRPr="009C606E" w:rsidRDefault="009C606E" w:rsidP="009C606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Pamokos vykdomos pagal tvarkaraštį </w:t>
      </w:r>
      <w:r w:rsidRPr="009C60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naudojant Messenger programą žinutėmis ar vaizdo ryšiu su klasės grupe.</w:t>
      </w:r>
    </w:p>
    <w:p w:rsidR="009C606E" w:rsidRPr="009C606E" w:rsidRDefault="009C606E" w:rsidP="009C606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C60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Individualios konsultacijos papildomu laiku (ne pagal tvarkaraštį) teikiamos raštu el. paštu ar Messen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ger žinutėmis iki   17</w:t>
      </w:r>
      <w:r w:rsidRPr="009C60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val. Mokytojos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el. paštas nuotoliniam  mokymui </w:t>
      </w:r>
      <w:hyperlink r:id="rId6" w:history="1">
        <w:r w:rsidRPr="00011E05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zvirbliener1@gmail.com</w:t>
        </w:r>
      </w:hyperlink>
      <w:r w:rsidRPr="009C60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 (tel. skambučiu ar SMS žinutėmis individualios konsultacijos neteikiamos).</w:t>
      </w:r>
    </w:p>
    <w:p w:rsidR="009C606E" w:rsidRPr="009C606E" w:rsidRDefault="009C606E" w:rsidP="009C6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C606E" w:rsidRPr="009C606E" w:rsidRDefault="009C606E" w:rsidP="009C6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Mokymo(si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) tu</w:t>
      </w:r>
      <w:r w:rsidRPr="009C6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rinys:</w:t>
      </w:r>
    </w:p>
    <w:p w:rsidR="009C606E" w:rsidRPr="009C606E" w:rsidRDefault="009C606E" w:rsidP="009C6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7"/>
        <w:gridCol w:w="4358"/>
        <w:gridCol w:w="2143"/>
        <w:gridCol w:w="1516"/>
      </w:tblGrid>
      <w:tr w:rsidR="0075426C" w:rsidRPr="009C606E" w:rsidTr="009C60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06E" w:rsidRPr="009C606E" w:rsidRDefault="009C606E" w:rsidP="009C60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Laikotarpis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06E" w:rsidRPr="009C606E" w:rsidRDefault="009C606E" w:rsidP="009C60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Tema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06E" w:rsidRPr="009C606E" w:rsidRDefault="009C606E" w:rsidP="009C60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Darbo tikslas ir atsiskaitymo forma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06E" w:rsidRPr="009C606E" w:rsidRDefault="009C606E" w:rsidP="009C60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Vertinimas</w:t>
            </w:r>
          </w:p>
        </w:tc>
      </w:tr>
      <w:tr w:rsidR="0075426C" w:rsidRPr="009C606E" w:rsidTr="009C606E">
        <w:trPr>
          <w:trHeight w:val="5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06E" w:rsidRPr="009C606E" w:rsidRDefault="0075426C" w:rsidP="009C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 m. kovo 30 d. – balandžio 6</w:t>
            </w:r>
            <w:r w:rsidR="009C606E" w:rsidRPr="009C6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06E" w:rsidRPr="009C606E" w:rsidRDefault="005475B9" w:rsidP="009C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J.Tumo-Vaižganto kūrybos apibendrinimas</w:t>
            </w:r>
            <w:r w:rsidR="00754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(A.</w:t>
            </w:r>
            <w:r w:rsidR="00754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Dausos filmo ,,Tas prakeiktas nuolankumas“,</w:t>
            </w:r>
            <w:r w:rsidR="00754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EF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V. Bačiulio filmo</w:t>
            </w:r>
            <w:r w:rsidR="00754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EF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,,Nebylys“,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spektaklio ,,Dėdės ir dėdienės“ peržiūra)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06E" w:rsidRPr="009C606E" w:rsidRDefault="00EF7D51" w:rsidP="009C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Klausimynas iš J. Tumo-Vaižganto kūrybos.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06E" w:rsidRPr="009C606E" w:rsidRDefault="009C606E" w:rsidP="009C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6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Kaupiamasis</w:t>
            </w:r>
          </w:p>
        </w:tc>
      </w:tr>
      <w:tr w:rsidR="0075426C" w:rsidRPr="009C606E" w:rsidTr="009C606E">
        <w:trPr>
          <w:trHeight w:val="6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06E" w:rsidRPr="009C606E" w:rsidRDefault="009C606E" w:rsidP="009C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6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 m. </w:t>
            </w:r>
          </w:p>
          <w:p w:rsidR="009C606E" w:rsidRPr="009C606E" w:rsidRDefault="0075426C" w:rsidP="009C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balandžio 7</w:t>
            </w:r>
            <w:r w:rsidR="009C606E" w:rsidRPr="009C6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– 10 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06E" w:rsidRPr="009C606E" w:rsidRDefault="00EF7D51" w:rsidP="009C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V.Krėvės gyvenimo ir kūrybos apžvalga.</w:t>
            </w:r>
            <w:r w:rsidR="00754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0C6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Spek</w:t>
            </w:r>
            <w:bookmarkStart w:id="0" w:name="_GoBack"/>
            <w:bookmarkEnd w:id="0"/>
            <w:r w:rsidR="00754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taklio ,,Skirgaila“ peržiūra.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06E" w:rsidRPr="009C606E" w:rsidRDefault="0075426C" w:rsidP="009C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Klausimynas iš V. Krėvės biografijos ir kūrybos.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06E" w:rsidRPr="009C606E" w:rsidRDefault="009C606E" w:rsidP="009C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6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Kaupiamasis </w:t>
            </w:r>
          </w:p>
        </w:tc>
      </w:tr>
    </w:tbl>
    <w:p w:rsidR="00D0217D" w:rsidRDefault="00D0217D" w:rsidP="00614B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217D" w:rsidRDefault="00D0217D" w:rsidP="00614B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6E4F" w:rsidRPr="009C606E" w:rsidRDefault="003C6E4F" w:rsidP="003C6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C6E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t-LT"/>
        </w:rPr>
        <w:t>Lietuvių kalbos ir literatūros</w:t>
      </w:r>
      <w:r w:rsidRPr="009C60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t-LT"/>
        </w:rPr>
        <w:t xml:space="preserve"> mokytoja </w:t>
      </w:r>
      <w:r w:rsidRPr="003C6E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t-LT"/>
        </w:rPr>
        <w:t>Regina Žvirblienė</w:t>
      </w:r>
    </w:p>
    <w:p w:rsidR="00D0217D" w:rsidRPr="003C6E4F" w:rsidRDefault="00D0217D" w:rsidP="00614B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217D" w:rsidRDefault="00D0217D" w:rsidP="00614B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217D" w:rsidRDefault="00D0217D" w:rsidP="00614B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217D" w:rsidRDefault="00D0217D" w:rsidP="00614B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217D" w:rsidRDefault="00D0217D" w:rsidP="00614B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217D" w:rsidRDefault="00D0217D" w:rsidP="00614B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217D" w:rsidRDefault="00D0217D" w:rsidP="00614B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217D" w:rsidRDefault="00D0217D" w:rsidP="00614B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14B69" w:rsidRDefault="00614B69" w:rsidP="00614B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5,6kl, </w:t>
      </w:r>
      <w:proofErr w:type="spellStart"/>
      <w:r>
        <w:rPr>
          <w:rFonts w:ascii="Times New Roman" w:hAnsi="Times New Roman" w:cs="Times New Roman"/>
          <w:sz w:val="24"/>
          <w:szCs w:val="24"/>
        </w:rPr>
        <w:t>IIg,IIIg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IVg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klasių lietuvių kalbos ir literatūros darbo tvarka</w:t>
      </w:r>
    </w:p>
    <w:p w:rsidR="00614B69" w:rsidRDefault="00614B69" w:rsidP="00614B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Mokiniams užduotys bus paskelbtos iš vakaro arba ryte iki 8.00 val.</w:t>
      </w:r>
    </w:p>
    <w:p w:rsidR="00614B69" w:rsidRDefault="00614B69" w:rsidP="00614B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Užduotys bus paskelbtos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sistemoje, kiekvienos klasės sukurtoje Messenger programos grupėje ir TAMO dienyne.</w:t>
      </w:r>
    </w:p>
    <w:p w:rsidR="00614B69" w:rsidRDefault="00614B69" w:rsidP="00614B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Užduočių atlikimas vyks pagal nurodytą laiką ir bus nurodyta, iki kada jos turi būti atliktos.</w:t>
      </w:r>
    </w:p>
    <w:p w:rsidR="00614B69" w:rsidRDefault="00614B69" w:rsidP="00614B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Mokinių konsultavimas vyks pagal tvarkaraštį pamokos metu per Messenger programą sudarytoje grupėje vaizdo, garso skambučio ar susirašant žinučių pagalba.</w:t>
      </w:r>
    </w:p>
    <w:p w:rsidR="00614B69" w:rsidRDefault="00614B69" w:rsidP="00614B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Mokinių papildomas konsultavimas vyks pirmadieniais 13.00-13.45 per Messenger programą sudarytoje grupėje vaizdo, garso skambučio ar susirašant žinučių pagalba.</w:t>
      </w:r>
    </w:p>
    <w:p w:rsidR="00614B69" w:rsidRDefault="00614B69" w:rsidP="00614B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Kontroliniai darbai vyks pagal tvarkaraštį pamokos metu. Mokiniai apie kontrolinį darbą bus informuoti iš anksto ir turės būti prisijungę tuo metu prie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sistemos ir TAMO dienyno. Užduotys bus pateiktos prieš pamokos pradžią. Atlikę kontrolinio darbo užduotis pamokos pabaigoje mokiniai atsiunčia atsakymus. </w:t>
      </w:r>
    </w:p>
    <w:p w:rsidR="00B4686B" w:rsidRPr="00614B69" w:rsidRDefault="00614B69">
      <w:pPr>
        <w:rPr>
          <w:sz w:val="24"/>
          <w:szCs w:val="24"/>
        </w:rPr>
      </w:pPr>
      <w:r w:rsidRPr="00614B69">
        <w:rPr>
          <w:sz w:val="24"/>
          <w:szCs w:val="24"/>
        </w:rPr>
        <w:t xml:space="preserve">                                                                             Lietuvių kalbos mokytoja R. Žvirblienė</w:t>
      </w:r>
    </w:p>
    <w:sectPr w:rsidR="00B4686B" w:rsidRPr="00614B6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6634A"/>
    <w:multiLevelType w:val="multilevel"/>
    <w:tmpl w:val="B5981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3D"/>
    <w:rsid w:val="00072A3D"/>
    <w:rsid w:val="000C6A01"/>
    <w:rsid w:val="003C6E4F"/>
    <w:rsid w:val="005475B9"/>
    <w:rsid w:val="00614B69"/>
    <w:rsid w:val="0075426C"/>
    <w:rsid w:val="009C606E"/>
    <w:rsid w:val="00B4686B"/>
    <w:rsid w:val="00D0217D"/>
    <w:rsid w:val="00E77E9B"/>
    <w:rsid w:val="00E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14B6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9C60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14B6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9C60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3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890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virbliener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1763</Words>
  <Characters>1006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MartynasPC</dc:creator>
  <cp:keywords/>
  <dc:description/>
  <cp:lastModifiedBy>MartynasPC</cp:lastModifiedBy>
  <cp:revision>11</cp:revision>
  <dcterms:created xsi:type="dcterms:W3CDTF">2017-10-24T18:36:00Z</dcterms:created>
  <dcterms:modified xsi:type="dcterms:W3CDTF">2020-03-26T12:43:00Z</dcterms:modified>
</cp:coreProperties>
</file>